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2023-06-01T05:40:49Z</dcterms:created>
  <dcterms:modified xsi:type="dcterms:W3CDTF">2023-06-01T05:40:49Z</dcterms:modified>
</cp:coreProperties>
</file>